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0B" w:rsidRDefault="00C20CFB">
      <w:r>
        <w:t>Early Years Useful Links</w:t>
      </w:r>
    </w:p>
    <w:p w:rsidR="00C20CFB" w:rsidRDefault="00C20CFB"/>
    <w:p w:rsidR="00C20CFB" w:rsidRDefault="00C20CFB">
      <w:hyperlink r:id="rId4" w:history="1">
        <w:r w:rsidRPr="004C7CFE">
          <w:rPr>
            <w:rStyle w:val="Hyperlink"/>
          </w:rPr>
          <w:t>www.phonicsplay.co.uk</w:t>
        </w:r>
      </w:hyperlink>
    </w:p>
    <w:p w:rsidR="00C20CFB" w:rsidRDefault="00C20CFB">
      <w:hyperlink r:id="rId5" w:history="1">
        <w:r w:rsidRPr="004C7CFE">
          <w:rPr>
            <w:rStyle w:val="Hyperlink"/>
          </w:rPr>
          <w:t>www.letters-and-sounds.com</w:t>
        </w:r>
      </w:hyperlink>
    </w:p>
    <w:p w:rsidR="00C20CFB" w:rsidRDefault="00C20CFB">
      <w:hyperlink r:id="rId6" w:history="1">
        <w:r w:rsidRPr="004C7CFE">
          <w:rPr>
            <w:rStyle w:val="Hyperlink"/>
          </w:rPr>
          <w:t>www.crickweb.co.uk/earlyyears</w:t>
        </w:r>
      </w:hyperlink>
    </w:p>
    <w:p w:rsidR="00C20CFB" w:rsidRDefault="0077202C">
      <w:hyperlink r:id="rId7" w:history="1">
        <w:r w:rsidRPr="004C7CFE">
          <w:rPr>
            <w:rStyle w:val="Hyperlink"/>
          </w:rPr>
          <w:t>www.topmarks.co.uk</w:t>
        </w:r>
      </w:hyperlink>
    </w:p>
    <w:p w:rsidR="0077202C" w:rsidRDefault="0077202C">
      <w:hyperlink r:id="rId8" w:history="1">
        <w:r w:rsidRPr="004C7CFE">
          <w:rPr>
            <w:rStyle w:val="Hyperlink"/>
          </w:rPr>
          <w:t>www.familylearning.org.uk</w:t>
        </w:r>
      </w:hyperlink>
    </w:p>
    <w:p w:rsidR="0077202C" w:rsidRDefault="0077202C">
      <w:bookmarkStart w:id="0" w:name="_GoBack"/>
      <w:bookmarkEnd w:id="0"/>
    </w:p>
    <w:sectPr w:rsidR="00772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FB"/>
    <w:rsid w:val="0052360B"/>
    <w:rsid w:val="0077202C"/>
    <w:rsid w:val="00C2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63537-2C9D-4709-9C07-C423269E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earning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ickweb.co.uk/earlyyears" TargetMode="External"/><Relationship Id="rId5" Type="http://schemas.openxmlformats.org/officeDocument/2006/relationships/hyperlink" Target="http://www.letters-and-sounds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honicsplay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Vali</dc:creator>
  <cp:keywords/>
  <dc:description/>
  <cp:lastModifiedBy>Janine Vali</cp:lastModifiedBy>
  <cp:revision>1</cp:revision>
  <dcterms:created xsi:type="dcterms:W3CDTF">2015-01-28T18:49:00Z</dcterms:created>
  <dcterms:modified xsi:type="dcterms:W3CDTF">2015-01-28T22:26:00Z</dcterms:modified>
</cp:coreProperties>
</file>